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05B" w:rsidRDefault="000D68FF" w:rsidP="00EC277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bookmark0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C2773" w:rsidRPr="00EC2773">
        <w:rPr>
          <w:rFonts w:ascii="Times New Roman" w:hAnsi="Times New Roman" w:cs="Times New Roman"/>
          <w:b/>
          <w:bCs/>
          <w:sz w:val="32"/>
          <w:szCs w:val="32"/>
        </w:rPr>
        <w:t>КОЛОКОЛЬЧИК</w:t>
      </w:r>
      <w:bookmarkEnd w:id="0"/>
    </w:p>
    <w:p w:rsidR="00225F6A" w:rsidRDefault="00EC2773" w:rsidP="00EC2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И.Макарова     </w:t>
      </w:r>
      <w:r w:rsidR="00225F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F6A">
        <w:rPr>
          <w:rFonts w:ascii="Times New Roman" w:hAnsi="Times New Roman" w:cs="Times New Roman"/>
          <w:sz w:val="28"/>
          <w:szCs w:val="28"/>
        </w:rPr>
        <w:t>музыка неизвестного автора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25F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C2773" w:rsidRDefault="00EC2773" w:rsidP="00225F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А.Свешникова</w:t>
      </w:r>
      <w:r w:rsidR="00225F6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5F6A">
        <w:rPr>
          <w:rFonts w:ascii="Times New Roman" w:hAnsi="Times New Roman" w:cs="Times New Roman"/>
          <w:sz w:val="28"/>
          <w:szCs w:val="28"/>
        </w:rPr>
        <w:t>А.Грибкова</w:t>
      </w:r>
      <w:proofErr w:type="spellEnd"/>
    </w:p>
    <w:p w:rsidR="00225F6A" w:rsidRPr="00EC2773" w:rsidRDefault="00AB3928" w:rsidP="00225F6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35453" cy="8876714"/>
            <wp:effectExtent l="19050" t="0" r="349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118110</wp:posOffset>
            </wp:positionV>
            <wp:extent cx="6845935" cy="844042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844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76389" w:rsidRDefault="00076389" w:rsidP="00076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Pr="00076389">
        <w:rPr>
          <w:rFonts w:ascii="Times New Roman" w:hAnsi="Times New Roman" w:cs="Times New Roman"/>
          <w:sz w:val="28"/>
          <w:szCs w:val="28"/>
        </w:rPr>
        <w:t xml:space="preserve">2.Сколько  грусти в той песне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638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  -   </w:t>
      </w:r>
      <w:proofErr w:type="spellStart"/>
      <w:r w:rsidRPr="00076389">
        <w:rPr>
          <w:rFonts w:ascii="Times New Roman" w:hAnsi="Times New Roman" w:cs="Times New Roman"/>
          <w:sz w:val="28"/>
          <w:szCs w:val="28"/>
        </w:rPr>
        <w:t>нылой</w:t>
      </w:r>
      <w:proofErr w:type="spellEnd"/>
      <w:proofErr w:type="gramEnd"/>
      <w:r w:rsidRPr="00076389">
        <w:rPr>
          <w:rFonts w:ascii="Times New Roman" w:hAnsi="Times New Roman" w:cs="Times New Roman"/>
          <w:sz w:val="28"/>
          <w:szCs w:val="28"/>
        </w:rPr>
        <w:t>, сколько</w:t>
      </w:r>
    </w:p>
    <w:p w:rsidR="00076389" w:rsidRPr="00076389" w:rsidRDefault="00076389" w:rsidP="00076389">
      <w:pPr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76389" w:rsidRPr="00076389" w:rsidRDefault="00076389" w:rsidP="00076389">
      <w:pPr>
        <w:spacing w:after="0"/>
        <w:jc w:val="both"/>
        <w:rPr>
          <w:rFonts w:ascii="Times New Roman" w:hAnsi="Times New Roman" w:cs="Times New Roman"/>
        </w:rPr>
      </w:pPr>
    </w:p>
    <w:p w:rsidR="00EC2773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6389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76389">
        <w:rPr>
          <w:rFonts w:ascii="Times New Roman" w:hAnsi="Times New Roman" w:cs="Times New Roman"/>
          <w:sz w:val="28"/>
          <w:szCs w:val="28"/>
        </w:rPr>
        <w:t>2.Сколько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76389">
        <w:rPr>
          <w:rFonts w:ascii="Times New Roman" w:hAnsi="Times New Roman" w:cs="Times New Roman"/>
          <w:sz w:val="28"/>
          <w:szCs w:val="28"/>
        </w:rPr>
        <w:t>грусти в той песне</w:t>
      </w: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638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76389">
        <w:rPr>
          <w:rFonts w:ascii="Times New Roman" w:hAnsi="Times New Roman" w:cs="Times New Roman"/>
          <w:sz w:val="28"/>
          <w:szCs w:val="28"/>
        </w:rPr>
        <w:t>сти</w:t>
      </w:r>
      <w:proofErr w:type="spellEnd"/>
      <w:proofErr w:type="gramEnd"/>
      <w:r w:rsidRPr="0007638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7638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76389">
        <w:rPr>
          <w:rFonts w:ascii="Times New Roman" w:hAnsi="Times New Roman" w:cs="Times New Roman"/>
          <w:sz w:val="28"/>
          <w:szCs w:val="28"/>
        </w:rPr>
        <w:t>певе</w:t>
      </w:r>
      <w:proofErr w:type="spellEnd"/>
      <w:r w:rsidRPr="00076389">
        <w:rPr>
          <w:rFonts w:ascii="Times New Roman" w:hAnsi="Times New Roman" w:cs="Times New Roman"/>
          <w:sz w:val="28"/>
          <w:szCs w:val="28"/>
        </w:rPr>
        <w:t xml:space="preserve"> род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076389">
        <w:rPr>
          <w:rFonts w:ascii="Times New Roman" w:hAnsi="Times New Roman" w:cs="Times New Roman"/>
          <w:sz w:val="28"/>
          <w:szCs w:val="28"/>
        </w:rPr>
        <w:t>ном,</w:t>
      </w:r>
      <w:r>
        <w:rPr>
          <w:rFonts w:ascii="Times New Roman" w:hAnsi="Times New Roman" w:cs="Times New Roman"/>
          <w:sz w:val="28"/>
          <w:szCs w:val="28"/>
        </w:rPr>
        <w:t xml:space="preserve">           ч</w:t>
      </w:r>
      <w:r w:rsidRPr="00076389">
        <w:rPr>
          <w:rFonts w:ascii="Times New Roman" w:hAnsi="Times New Roman" w:cs="Times New Roman"/>
          <w:sz w:val="28"/>
          <w:szCs w:val="28"/>
        </w:rPr>
        <w:t>то в груди моей хладной, 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6389">
        <w:rPr>
          <w:rFonts w:ascii="Times New Roman" w:hAnsi="Times New Roman" w:cs="Times New Roman"/>
          <w:sz w:val="28"/>
          <w:szCs w:val="28"/>
        </w:rPr>
        <w:t>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6389">
        <w:rPr>
          <w:rFonts w:ascii="Times New Roman" w:hAnsi="Times New Roman" w:cs="Times New Roman"/>
          <w:sz w:val="28"/>
          <w:szCs w:val="28"/>
        </w:rPr>
        <w:t>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разго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Pr="00981DB1" w:rsidRDefault="00076389" w:rsidP="0007638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81DB1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81DB1" w:rsidRDefault="00981DB1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DB1">
        <w:rPr>
          <w:rFonts w:ascii="Times New Roman" w:hAnsi="Times New Roman" w:cs="Times New Roman"/>
          <w:sz w:val="28"/>
          <w:szCs w:val="28"/>
        </w:rPr>
        <w:t xml:space="preserve">        - ре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1DB1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Pr="00981DB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81DB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81D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1DB1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981DB1">
        <w:rPr>
          <w:rFonts w:ascii="Times New Roman" w:hAnsi="Times New Roman" w:cs="Times New Roman"/>
          <w:sz w:val="28"/>
          <w:szCs w:val="28"/>
        </w:rPr>
        <w:t xml:space="preserve"> се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81DB1">
        <w:rPr>
          <w:rFonts w:ascii="Times New Roman" w:hAnsi="Times New Roman" w:cs="Times New Roman"/>
          <w:sz w:val="28"/>
          <w:szCs w:val="28"/>
        </w:rPr>
        <w:t>рдце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1D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1DB1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981DB1">
        <w:rPr>
          <w:rFonts w:ascii="Times New Roman" w:hAnsi="Times New Roman" w:cs="Times New Roman"/>
          <w:sz w:val="28"/>
          <w:szCs w:val="28"/>
        </w:rPr>
        <w:t xml:space="preserve">  -   нём.</w:t>
      </w:r>
      <w:r w:rsidR="00076389" w:rsidRPr="00981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DB1" w:rsidRDefault="00981DB1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1DB1" w:rsidRDefault="00981DB1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1DB1" w:rsidRDefault="00981DB1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1DB1" w:rsidRDefault="00981DB1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3. И    при –</w:t>
      </w:r>
      <w:r w:rsidR="00076389" w:rsidRPr="00981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389" w:rsidRPr="00981DB1" w:rsidRDefault="00981DB1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4. О – дно -</w:t>
      </w:r>
      <w:r w:rsidR="00076389" w:rsidRPr="00981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389" w:rsidRPr="00981DB1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6389" w:rsidRDefault="00076389" w:rsidP="0007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141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981DB1" w:rsidRPr="00EC2773" w:rsidTr="00981DB1">
        <w:tc>
          <w:tcPr>
            <w:tcW w:w="5494" w:type="dxa"/>
          </w:tcPr>
          <w:p w:rsidR="00981DB1" w:rsidRPr="00EC2773" w:rsidRDefault="00981DB1" w:rsidP="00981D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2.Сколько грусти в той песне унылой,</w:t>
            </w:r>
          </w:p>
          <w:p w:rsidR="00981DB1" w:rsidRPr="00EC2773" w:rsidRDefault="00981DB1" w:rsidP="00981D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Сколько грусти в напеве родном,</w:t>
            </w: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  <w:p w:rsidR="00981DB1" w:rsidRPr="00EC2773" w:rsidRDefault="00981DB1" w:rsidP="00981D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Что в груди моей хладной, остылой</w:t>
            </w:r>
          </w:p>
          <w:p w:rsidR="00981DB1" w:rsidRPr="00EC2773" w:rsidRDefault="00981DB1" w:rsidP="00981D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Разгорелося</w:t>
            </w:r>
            <w:proofErr w:type="spellEnd"/>
            <w:r w:rsidRPr="00EC2773">
              <w:rPr>
                <w:rFonts w:ascii="Times New Roman" w:hAnsi="Times New Roman" w:cs="Times New Roman"/>
                <w:sz w:val="32"/>
                <w:szCs w:val="32"/>
              </w:rPr>
              <w:t xml:space="preserve"> сердце огнём.</w:t>
            </w:r>
          </w:p>
        </w:tc>
        <w:tc>
          <w:tcPr>
            <w:tcW w:w="5494" w:type="dxa"/>
          </w:tcPr>
          <w:p w:rsidR="00981DB1" w:rsidRPr="00EC2773" w:rsidRDefault="00981DB1" w:rsidP="00981D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3. И припомнил я ночи другие,</w:t>
            </w:r>
          </w:p>
          <w:p w:rsidR="00981DB1" w:rsidRPr="00EC2773" w:rsidRDefault="00981DB1" w:rsidP="00981D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И родные поля и леса,</w:t>
            </w:r>
          </w:p>
          <w:p w:rsidR="00981DB1" w:rsidRPr="00EC2773" w:rsidRDefault="00981DB1" w:rsidP="00981D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И на очи, давно уж сухие,</w:t>
            </w:r>
          </w:p>
          <w:p w:rsidR="00981DB1" w:rsidRPr="00030A43" w:rsidRDefault="00981DB1" w:rsidP="00981D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773">
              <w:rPr>
                <w:rFonts w:ascii="Times New Roman" w:hAnsi="Times New Roman" w:cs="Times New Roman"/>
                <w:sz w:val="32"/>
                <w:szCs w:val="32"/>
              </w:rPr>
              <w:t>Набежала, как искра, слеза.</w:t>
            </w:r>
          </w:p>
        </w:tc>
      </w:tr>
      <w:tr w:rsidR="00981DB1" w:rsidRPr="00EC2773" w:rsidTr="00981DB1">
        <w:tc>
          <w:tcPr>
            <w:tcW w:w="10988" w:type="dxa"/>
            <w:gridSpan w:val="2"/>
          </w:tcPr>
          <w:p w:rsidR="00981DB1" w:rsidRPr="00076389" w:rsidRDefault="00981DB1" w:rsidP="00981DB1">
            <w:pPr>
              <w:ind w:left="28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2773" w:rsidRPr="00EC2773" w:rsidRDefault="00076389" w:rsidP="00030A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443" cy="98895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773" w:rsidRPr="00EC2773" w:rsidSect="00EC2773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2773"/>
    <w:rsid w:val="00030A43"/>
    <w:rsid w:val="00076389"/>
    <w:rsid w:val="000D68FF"/>
    <w:rsid w:val="00225F6A"/>
    <w:rsid w:val="005B140E"/>
    <w:rsid w:val="00981DB1"/>
    <w:rsid w:val="00AB3928"/>
    <w:rsid w:val="00D70B0C"/>
    <w:rsid w:val="00EC2773"/>
    <w:rsid w:val="00FB0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0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7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27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2019-09-06T13:06:00Z</dcterms:created>
  <dcterms:modified xsi:type="dcterms:W3CDTF">2019-10-27T08:13:00Z</dcterms:modified>
</cp:coreProperties>
</file>